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7871C" w14:textId="33B4B49A" w:rsidR="009F41D7" w:rsidRPr="00A85DE5" w:rsidRDefault="006B09F1" w:rsidP="00C5454C">
      <w:pPr>
        <w:pBdr>
          <w:top w:val="thinThickThinSmallGap" w:sz="24" w:space="1" w:color="0070C0"/>
          <w:bottom w:val="thinThickThinSmallGap" w:sz="24" w:space="1" w:color="0070C0"/>
        </w:pBdr>
        <w:jc w:val="center"/>
        <w:rPr>
          <w:b/>
          <w:bCs/>
          <w:sz w:val="36"/>
          <w:szCs w:val="40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7AFF9016" wp14:editId="134725EF">
            <wp:simplePos x="0" y="0"/>
            <wp:positionH relativeFrom="column">
              <wp:posOffset>53340</wp:posOffset>
            </wp:positionH>
            <wp:positionV relativeFrom="paragraph">
              <wp:posOffset>167640</wp:posOffset>
            </wp:positionV>
            <wp:extent cx="600075" cy="600075"/>
            <wp:effectExtent l="0" t="0" r="9525" b="0"/>
            <wp:wrapNone/>
            <wp:docPr id="211037257" name="グラフィックス 1" descr="テーブル セッティング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37257" name="グラフィックス 211037257" descr="テーブル セッティング 単色塗りつぶし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41D7" w:rsidRPr="00A85DE5">
        <w:rPr>
          <w:b/>
          <w:bCs/>
          <w:sz w:val="36"/>
          <w:szCs w:val="40"/>
        </w:rPr>
        <w:t>大学生のためのおすすめ</w:t>
      </w:r>
      <w:r w:rsidR="006D20EB">
        <w:rPr>
          <w:rFonts w:hint="eastAsia"/>
          <w:b/>
          <w:bCs/>
          <w:sz w:val="36"/>
          <w:szCs w:val="40"/>
        </w:rPr>
        <w:t>自炊</w:t>
      </w:r>
      <w:r w:rsidR="009F41D7" w:rsidRPr="00A85DE5">
        <w:rPr>
          <w:b/>
          <w:bCs/>
          <w:sz w:val="36"/>
          <w:szCs w:val="40"/>
        </w:rPr>
        <w:t>レシピ集</w:t>
      </w:r>
    </w:p>
    <w:p w14:paraId="79C73C79" w14:textId="29064499" w:rsidR="009F41D7" w:rsidRPr="00A85DE5" w:rsidRDefault="009F41D7" w:rsidP="00C5454C">
      <w:pPr>
        <w:pBdr>
          <w:top w:val="thinThickThinSmallGap" w:sz="24" w:space="1" w:color="0070C0"/>
          <w:bottom w:val="thinThickThinSmallGap" w:sz="24" w:space="1" w:color="0070C0"/>
        </w:pBdr>
        <w:jc w:val="center"/>
        <w:rPr>
          <w:b/>
          <w:bCs/>
          <w:sz w:val="24"/>
          <w:szCs w:val="28"/>
        </w:rPr>
      </w:pPr>
      <w:r w:rsidRPr="00A85DE5">
        <w:rPr>
          <w:rFonts w:hint="eastAsia"/>
          <w:b/>
          <w:bCs/>
          <w:sz w:val="24"/>
          <w:szCs w:val="28"/>
        </w:rPr>
        <w:t>手軽・節約・美味しい！一人暮らしでもできる料理術</w:t>
      </w:r>
    </w:p>
    <w:p w14:paraId="28087A81" w14:textId="0E0AE353" w:rsidR="00E0483D" w:rsidRDefault="00E0483D" w:rsidP="009F41D7"/>
    <w:p w14:paraId="40065D4A" w14:textId="5CCE3548" w:rsidR="006B09F1" w:rsidRDefault="006B09F1" w:rsidP="009F41D7"/>
    <w:p w14:paraId="285565E7" w14:textId="440B6DBE" w:rsidR="00A85DE5" w:rsidRDefault="00A85DE5" w:rsidP="009F41D7"/>
    <w:p w14:paraId="33BA8B9C" w14:textId="5C97D8CC" w:rsidR="009F41D7" w:rsidRPr="00972EF9" w:rsidRDefault="009F41D7" w:rsidP="00A85DE5">
      <w:pPr>
        <w:pBdr>
          <w:left w:val="thinThickThinSmallGap" w:sz="36" w:space="4" w:color="0070C0"/>
          <w:bottom w:val="single" w:sz="12" w:space="1" w:color="0070C0"/>
        </w:pBdr>
        <w:rPr>
          <w:b/>
          <w:bCs/>
        </w:rPr>
      </w:pPr>
      <w:r w:rsidRPr="00972EF9">
        <w:rPr>
          <w:b/>
          <w:bCs/>
        </w:rPr>
        <w:t>レシピ</w:t>
      </w:r>
      <w:r w:rsidRPr="00972EF9">
        <w:rPr>
          <w:b/>
          <w:bCs/>
        </w:rPr>
        <w:t>①</w:t>
      </w:r>
      <w:r w:rsidR="00C5454C">
        <w:rPr>
          <w:rFonts w:hint="eastAsia"/>
          <w:b/>
          <w:bCs/>
        </w:rPr>
        <w:t xml:space="preserve">　</w:t>
      </w:r>
      <w:r w:rsidR="00AC4B4F">
        <w:rPr>
          <w:b/>
          <w:bCs/>
        </w:rPr>
        <w:t>サバ</w:t>
      </w:r>
      <w:r w:rsidRPr="00972EF9">
        <w:rPr>
          <w:b/>
          <w:bCs/>
        </w:rPr>
        <w:t>とキャベツの和風パスタ</w:t>
      </w:r>
    </w:p>
    <w:p w14:paraId="168AB578" w14:textId="142482D7" w:rsidR="009F41D7" w:rsidRPr="00972EF9" w:rsidRDefault="00972EF9" w:rsidP="006B09F1">
      <w:pPr>
        <w:spacing w:beforeLines="100" w:before="240"/>
        <w:rPr>
          <w:b/>
          <w:bCs/>
        </w:rPr>
      </w:pPr>
      <w:r>
        <w:rPr>
          <w:rFonts w:hint="eastAsia"/>
          <w:b/>
          <w:bCs/>
        </w:rPr>
        <w:t>●</w:t>
      </w:r>
      <w:r w:rsidR="009F41D7" w:rsidRPr="00972EF9">
        <w:rPr>
          <w:b/>
          <w:bCs/>
        </w:rPr>
        <w:t>材料（</w:t>
      </w:r>
      <w:r w:rsidR="009F41D7" w:rsidRPr="00972EF9">
        <w:rPr>
          <w:b/>
          <w:bCs/>
        </w:rPr>
        <w:t>2</w:t>
      </w:r>
      <w:r w:rsidR="009F41D7" w:rsidRPr="00972EF9">
        <w:rPr>
          <w:b/>
          <w:bCs/>
        </w:rPr>
        <w:t>人分）</w:t>
      </w:r>
    </w:p>
    <w:p w14:paraId="62606F3E" w14:textId="19B4B653" w:rsidR="009F41D7" w:rsidRDefault="009F41D7" w:rsidP="00273D39">
      <w:pPr>
        <w:tabs>
          <w:tab w:val="left" w:pos="2268"/>
        </w:tabs>
        <w:ind w:leftChars="100" w:left="220"/>
      </w:pPr>
      <w:r>
        <w:t>パスタ</w:t>
      </w:r>
      <w:r w:rsidR="00A85DE5">
        <w:tab/>
      </w:r>
      <w:r>
        <w:t>200g</w:t>
      </w:r>
    </w:p>
    <w:p w14:paraId="289895A3" w14:textId="26712111" w:rsidR="009F41D7" w:rsidRDefault="00AC4B4F" w:rsidP="00273D39">
      <w:pPr>
        <w:tabs>
          <w:tab w:val="left" w:pos="2268"/>
        </w:tabs>
        <w:ind w:leftChars="100" w:left="220"/>
      </w:pPr>
      <w:r>
        <w:t>サバ</w:t>
      </w:r>
      <w:r w:rsidR="009F41D7">
        <w:t>缶</w:t>
      </w:r>
      <w:r w:rsidR="00A85DE5">
        <w:tab/>
      </w:r>
      <w:r w:rsidR="009F41D7">
        <w:t>1</w:t>
      </w:r>
      <w:r w:rsidR="009F41D7">
        <w:t>缶</w:t>
      </w:r>
    </w:p>
    <w:p w14:paraId="00B14837" w14:textId="5BA93EE9" w:rsidR="009F41D7" w:rsidRDefault="009F41D7" w:rsidP="00273D39">
      <w:pPr>
        <w:tabs>
          <w:tab w:val="left" w:pos="2268"/>
        </w:tabs>
        <w:ind w:leftChars="100" w:left="220"/>
      </w:pPr>
      <w:r>
        <w:t>キャベツ</w:t>
      </w:r>
      <w:r w:rsidR="00972EF9">
        <w:tab/>
      </w:r>
      <w:r>
        <w:t>1/4</w:t>
      </w:r>
      <w:r>
        <w:t>玉（ざく切り）</w:t>
      </w:r>
    </w:p>
    <w:p w14:paraId="2C2C09B9" w14:textId="60237BC1" w:rsidR="009F41D7" w:rsidRDefault="009F41D7" w:rsidP="00273D39">
      <w:pPr>
        <w:tabs>
          <w:tab w:val="left" w:pos="2268"/>
        </w:tabs>
        <w:ind w:leftChars="100" w:left="220"/>
      </w:pPr>
      <w:r>
        <w:t>オリーブオイル</w:t>
      </w:r>
      <w:r>
        <w:t xml:space="preserve"> </w:t>
      </w:r>
      <w:r w:rsidR="00972EF9">
        <w:tab/>
      </w:r>
      <w:r>
        <w:t>大さじ</w:t>
      </w:r>
      <w:r>
        <w:t>1</w:t>
      </w:r>
    </w:p>
    <w:p w14:paraId="307DCA56" w14:textId="0744E876" w:rsidR="009F41D7" w:rsidRDefault="009F41D7" w:rsidP="00273D39">
      <w:pPr>
        <w:tabs>
          <w:tab w:val="left" w:pos="2268"/>
        </w:tabs>
        <w:ind w:leftChars="100" w:left="220"/>
      </w:pPr>
      <w:r>
        <w:t>醤油</w:t>
      </w:r>
      <w:r w:rsidR="00972EF9">
        <w:tab/>
      </w:r>
      <w:r>
        <w:t>小さじ</w:t>
      </w:r>
      <w:r>
        <w:t>2</w:t>
      </w:r>
    </w:p>
    <w:p w14:paraId="64C81933" w14:textId="60724DBB" w:rsidR="009F41D7" w:rsidRDefault="009F41D7" w:rsidP="00273D39">
      <w:pPr>
        <w:tabs>
          <w:tab w:val="left" w:pos="2268"/>
        </w:tabs>
        <w:ind w:leftChars="100" w:left="220"/>
      </w:pPr>
      <w:r>
        <w:t>塩・こしょう</w:t>
      </w:r>
      <w:r w:rsidR="00972EF9">
        <w:tab/>
      </w:r>
      <w:r>
        <w:t>少々</w:t>
      </w:r>
    </w:p>
    <w:p w14:paraId="6B7B9473" w14:textId="77777777" w:rsidR="009F41D7" w:rsidRDefault="009F41D7" w:rsidP="009F41D7"/>
    <w:p w14:paraId="7EFAFCE7" w14:textId="57D550DF" w:rsidR="009F41D7" w:rsidRPr="00972EF9" w:rsidRDefault="00972EF9" w:rsidP="009F41D7">
      <w:pPr>
        <w:rPr>
          <w:b/>
          <w:bCs/>
        </w:rPr>
      </w:pPr>
      <w:r w:rsidRPr="00972EF9">
        <w:rPr>
          <w:rFonts w:hint="eastAsia"/>
          <w:b/>
          <w:bCs/>
        </w:rPr>
        <w:t>●</w:t>
      </w:r>
      <w:r w:rsidR="009F41D7" w:rsidRPr="00972EF9">
        <w:rPr>
          <w:b/>
          <w:bCs/>
        </w:rPr>
        <w:t>作り方</w:t>
      </w:r>
    </w:p>
    <w:p w14:paraId="7DC5374E" w14:textId="545ED584" w:rsidR="009F41D7" w:rsidRDefault="009F41D7" w:rsidP="00972EF9">
      <w:pPr>
        <w:pStyle w:val="a9"/>
        <w:numPr>
          <w:ilvl w:val="0"/>
          <w:numId w:val="1"/>
        </w:numPr>
      </w:pPr>
      <w:r>
        <w:t>鍋にたっぷりの湯を沸かし、塩を加えてパスタを表示時間通りに茹でる。</w:t>
      </w:r>
    </w:p>
    <w:p w14:paraId="11E7A240" w14:textId="7D11BB5A" w:rsidR="009F41D7" w:rsidRDefault="009F41D7" w:rsidP="00972EF9">
      <w:pPr>
        <w:pStyle w:val="a9"/>
        <w:numPr>
          <w:ilvl w:val="0"/>
          <w:numId w:val="1"/>
        </w:numPr>
      </w:pPr>
      <w:r>
        <w:t>キャベツは食べやすい大きさにざく切りしておく。</w:t>
      </w:r>
    </w:p>
    <w:p w14:paraId="7E482EEA" w14:textId="625C76F5" w:rsidR="009F41D7" w:rsidRDefault="009F41D7" w:rsidP="00972EF9">
      <w:pPr>
        <w:pStyle w:val="a9"/>
        <w:numPr>
          <w:ilvl w:val="0"/>
          <w:numId w:val="1"/>
        </w:numPr>
      </w:pPr>
      <w:r>
        <w:t>フライパンにオリーブオイルを熱し、キャベツを中火で炒める。しんなりしたら、</w:t>
      </w:r>
      <w:r w:rsidR="00AC4B4F">
        <w:t>サバ</w:t>
      </w:r>
      <w:r>
        <w:t>缶を加えてさらに炒める。</w:t>
      </w:r>
    </w:p>
    <w:p w14:paraId="323CB3A8" w14:textId="79F81E08" w:rsidR="009F41D7" w:rsidRDefault="009F41D7" w:rsidP="00972EF9">
      <w:pPr>
        <w:pStyle w:val="a9"/>
        <w:numPr>
          <w:ilvl w:val="0"/>
          <w:numId w:val="1"/>
        </w:numPr>
      </w:pPr>
      <w:r>
        <w:t>茹で上がったパスタをフライパンに加え、醤油・塩・こしょうで味を調える。</w:t>
      </w:r>
    </w:p>
    <w:p w14:paraId="5DC4F631" w14:textId="747B2464" w:rsidR="009F41D7" w:rsidRDefault="009F41D7" w:rsidP="00972EF9">
      <w:pPr>
        <w:pStyle w:val="a9"/>
        <w:numPr>
          <w:ilvl w:val="0"/>
          <w:numId w:val="1"/>
        </w:numPr>
      </w:pPr>
      <w:r>
        <w:t>器に盛りつけて完成。お好みで刻み海苔やごまをふっても美味しい。</w:t>
      </w:r>
    </w:p>
    <w:p w14:paraId="68259E8C" w14:textId="77777777" w:rsidR="009F41D7" w:rsidRDefault="009F41D7" w:rsidP="009F41D7"/>
    <w:p w14:paraId="06405E85" w14:textId="64E37DC8" w:rsidR="009F41D7" w:rsidRPr="00972EF9" w:rsidRDefault="00972EF9" w:rsidP="009F41D7">
      <w:pPr>
        <w:rPr>
          <w:b/>
          <w:bCs/>
        </w:rPr>
      </w:pPr>
      <w:r>
        <w:rPr>
          <w:rFonts w:hint="eastAsia"/>
          <w:b/>
          <w:bCs/>
        </w:rPr>
        <w:t>●</w:t>
      </w:r>
      <w:r w:rsidR="009F41D7" w:rsidRPr="00972EF9">
        <w:rPr>
          <w:b/>
          <w:bCs/>
        </w:rPr>
        <w:t>ポイント</w:t>
      </w:r>
    </w:p>
    <w:p w14:paraId="6E76B8E1" w14:textId="75845EAC" w:rsidR="009F41D7" w:rsidRDefault="00C5454C" w:rsidP="009F41D7">
      <w:r>
        <w:rPr>
          <w:rFonts w:hint="eastAsia"/>
        </w:rPr>
        <w:t>・</w:t>
      </w:r>
      <w:r w:rsidR="009F41D7">
        <w:t>キャベツの代わりにほうれん草や小松菜でも</w:t>
      </w:r>
      <w:r>
        <w:rPr>
          <w:rFonts w:hint="eastAsia"/>
        </w:rPr>
        <w:t>OK</w:t>
      </w:r>
    </w:p>
    <w:p w14:paraId="5B9F8227" w14:textId="6452ABF1" w:rsidR="009F41D7" w:rsidRDefault="00C5454C" w:rsidP="009F41D7">
      <w:r>
        <w:rPr>
          <w:rFonts w:hint="eastAsia"/>
        </w:rPr>
        <w:t>・</w:t>
      </w:r>
      <w:r w:rsidR="00AC4B4F">
        <w:t>サバ</w:t>
      </w:r>
      <w:r w:rsidR="009F41D7">
        <w:t>缶は常備しやすく、どんな料理にも使える万能食材</w:t>
      </w:r>
    </w:p>
    <w:p w14:paraId="1150FA19" w14:textId="5761384D" w:rsidR="009F41D7" w:rsidRDefault="00C5454C" w:rsidP="009F41D7">
      <w:r>
        <w:rPr>
          <w:rFonts w:hint="eastAsia"/>
        </w:rPr>
        <w:t>・</w:t>
      </w:r>
      <w:r w:rsidR="004375DB">
        <w:rPr>
          <w:rFonts w:hint="eastAsia"/>
        </w:rPr>
        <w:t>自炊</w:t>
      </w:r>
      <w:r w:rsidR="009F41D7">
        <w:t>初心者でも失敗しにくい、シンプルな味付けが魅力</w:t>
      </w:r>
    </w:p>
    <w:p w14:paraId="56FE0FD3" w14:textId="77777777" w:rsidR="00C5454C" w:rsidRDefault="00C5454C" w:rsidP="009F41D7"/>
    <w:p w14:paraId="26B1EF45" w14:textId="288288CB" w:rsidR="00C5454C" w:rsidRDefault="00C5454C">
      <w:pPr>
        <w:widowControl/>
      </w:pPr>
      <w:r>
        <w:br w:type="page"/>
      </w:r>
    </w:p>
    <w:p w14:paraId="32C68B58" w14:textId="77777777" w:rsidR="00C5454C" w:rsidRDefault="00C5454C" w:rsidP="009F41D7"/>
    <w:p w14:paraId="61B7F3B3" w14:textId="690493B9" w:rsidR="009F41D7" w:rsidRPr="00C5454C" w:rsidRDefault="009F41D7" w:rsidP="00C5454C">
      <w:pPr>
        <w:pBdr>
          <w:left w:val="thinThickThinSmallGap" w:sz="36" w:space="4" w:color="0070C0"/>
          <w:bottom w:val="single" w:sz="12" w:space="1" w:color="0070C0"/>
        </w:pBdr>
        <w:rPr>
          <w:b/>
          <w:bCs/>
        </w:rPr>
      </w:pPr>
      <w:r w:rsidRPr="00C5454C">
        <w:rPr>
          <w:b/>
          <w:bCs/>
        </w:rPr>
        <w:t>レシピ</w:t>
      </w:r>
      <w:r w:rsidRPr="00C5454C">
        <w:rPr>
          <w:b/>
          <w:bCs/>
        </w:rPr>
        <w:t>②</w:t>
      </w:r>
      <w:r w:rsidR="00C5454C" w:rsidRPr="00C5454C">
        <w:rPr>
          <w:rFonts w:hint="eastAsia"/>
          <w:b/>
          <w:bCs/>
        </w:rPr>
        <w:t xml:space="preserve">　</w:t>
      </w:r>
      <w:r w:rsidRPr="00C5454C">
        <w:rPr>
          <w:b/>
          <w:bCs/>
        </w:rPr>
        <w:t>豆腐とひき肉のそぼろ丼</w:t>
      </w:r>
    </w:p>
    <w:p w14:paraId="690D0D57" w14:textId="34EE36D6" w:rsidR="009F41D7" w:rsidRPr="00273D39" w:rsidRDefault="00273D39" w:rsidP="006B09F1">
      <w:pPr>
        <w:spacing w:beforeLines="100" w:before="240"/>
        <w:rPr>
          <w:b/>
          <w:bCs/>
        </w:rPr>
      </w:pPr>
      <w:r w:rsidRPr="00273D39">
        <w:rPr>
          <w:rFonts w:hint="eastAsia"/>
          <w:b/>
          <w:bCs/>
        </w:rPr>
        <w:t>●</w:t>
      </w:r>
      <w:r w:rsidR="009F41D7" w:rsidRPr="00273D39">
        <w:rPr>
          <w:b/>
          <w:bCs/>
        </w:rPr>
        <w:t>材料（</w:t>
      </w:r>
      <w:r w:rsidR="009F41D7" w:rsidRPr="00273D39">
        <w:rPr>
          <w:b/>
          <w:bCs/>
        </w:rPr>
        <w:t>2</w:t>
      </w:r>
      <w:r w:rsidR="009F41D7" w:rsidRPr="00273D39">
        <w:rPr>
          <w:b/>
          <w:bCs/>
        </w:rPr>
        <w:t>人分）</w:t>
      </w:r>
    </w:p>
    <w:p w14:paraId="34C5B15A" w14:textId="0A3615CA" w:rsidR="009F41D7" w:rsidRDefault="009F41D7" w:rsidP="00273D39">
      <w:pPr>
        <w:tabs>
          <w:tab w:val="left" w:pos="2268"/>
        </w:tabs>
        <w:ind w:leftChars="100" w:left="220"/>
      </w:pPr>
      <w:r>
        <w:t>木綿豆腐</w:t>
      </w:r>
      <w:r w:rsidR="00273D39">
        <w:tab/>
      </w:r>
      <w:r>
        <w:t>1</w:t>
      </w:r>
      <w:r>
        <w:t>丁（しっかり水切り）</w:t>
      </w:r>
    </w:p>
    <w:p w14:paraId="1F318F02" w14:textId="79F210B3" w:rsidR="009F41D7" w:rsidRDefault="009F41D7" w:rsidP="00273D39">
      <w:pPr>
        <w:tabs>
          <w:tab w:val="left" w:pos="2268"/>
        </w:tabs>
        <w:ind w:leftChars="100" w:left="220"/>
      </w:pPr>
      <w:r>
        <w:t>鶏ひき肉</w:t>
      </w:r>
      <w:r w:rsidR="00273D39">
        <w:tab/>
      </w:r>
      <w:r>
        <w:t>150g</w:t>
      </w:r>
    </w:p>
    <w:p w14:paraId="4B47F3E0" w14:textId="3DD90B09" w:rsidR="009F41D7" w:rsidRDefault="009F41D7" w:rsidP="00273D39">
      <w:pPr>
        <w:tabs>
          <w:tab w:val="left" w:pos="2268"/>
        </w:tabs>
        <w:ind w:leftChars="100" w:left="220"/>
      </w:pPr>
      <w:r>
        <w:t>しょうゆ</w:t>
      </w:r>
      <w:r w:rsidR="00273D39">
        <w:tab/>
      </w:r>
      <w:r>
        <w:t>大さじ</w:t>
      </w:r>
      <w:r>
        <w:t>2</w:t>
      </w:r>
    </w:p>
    <w:p w14:paraId="2263C267" w14:textId="554A0AC1" w:rsidR="009F41D7" w:rsidRDefault="009F41D7" w:rsidP="00273D39">
      <w:pPr>
        <w:tabs>
          <w:tab w:val="left" w:pos="2268"/>
        </w:tabs>
        <w:ind w:leftChars="100" w:left="220"/>
      </w:pPr>
      <w:r>
        <w:t>みりん</w:t>
      </w:r>
      <w:r w:rsidR="00273D39">
        <w:tab/>
      </w:r>
      <w:r>
        <w:t>大さじ</w:t>
      </w:r>
      <w:r>
        <w:t>1</w:t>
      </w:r>
    </w:p>
    <w:p w14:paraId="68259DB7" w14:textId="188D6029" w:rsidR="009F41D7" w:rsidRDefault="009F41D7" w:rsidP="00273D39">
      <w:pPr>
        <w:tabs>
          <w:tab w:val="left" w:pos="2268"/>
        </w:tabs>
        <w:ind w:leftChars="100" w:left="220"/>
      </w:pPr>
      <w:r>
        <w:t>砂糖</w:t>
      </w:r>
      <w:r w:rsidR="00273D39">
        <w:tab/>
      </w:r>
      <w:r>
        <w:t>小さじ</w:t>
      </w:r>
      <w:r>
        <w:t>1</w:t>
      </w:r>
    </w:p>
    <w:p w14:paraId="06206D72" w14:textId="4B9F4FE4" w:rsidR="009F41D7" w:rsidRDefault="004375DB" w:rsidP="00273D39">
      <w:pPr>
        <w:tabs>
          <w:tab w:val="left" w:pos="2268"/>
        </w:tabs>
        <w:ind w:leftChars="100" w:left="220"/>
      </w:pPr>
      <w:r>
        <w:rPr>
          <w:rFonts w:hint="eastAsia"/>
        </w:rPr>
        <w:t>白米</w:t>
      </w:r>
      <w:r w:rsidR="00273D39">
        <w:tab/>
      </w:r>
      <w:r w:rsidR="009F41D7">
        <w:t>2</w:t>
      </w:r>
      <w:r w:rsidR="009F41D7">
        <w:t>杯分</w:t>
      </w:r>
    </w:p>
    <w:p w14:paraId="25135A79" w14:textId="36023B00" w:rsidR="009F41D7" w:rsidRDefault="009F41D7" w:rsidP="00273D39">
      <w:pPr>
        <w:tabs>
          <w:tab w:val="left" w:pos="2268"/>
        </w:tabs>
        <w:ind w:leftChars="100" w:left="220"/>
      </w:pPr>
      <w:r>
        <w:t>青ねぎ</w:t>
      </w:r>
      <w:r w:rsidR="00273D39">
        <w:tab/>
      </w:r>
      <w:r>
        <w:t>適量（小口切り）</w:t>
      </w:r>
    </w:p>
    <w:p w14:paraId="7282A64D" w14:textId="77777777" w:rsidR="009F41D7" w:rsidRDefault="009F41D7" w:rsidP="009F41D7"/>
    <w:p w14:paraId="1932C9B7" w14:textId="48EFB76C" w:rsidR="009F41D7" w:rsidRPr="00273D39" w:rsidRDefault="00273D39" w:rsidP="009F41D7">
      <w:pPr>
        <w:rPr>
          <w:b/>
          <w:bCs/>
        </w:rPr>
      </w:pPr>
      <w:r w:rsidRPr="00273D39">
        <w:rPr>
          <w:rFonts w:hint="eastAsia"/>
          <w:b/>
          <w:bCs/>
        </w:rPr>
        <w:t>●</w:t>
      </w:r>
      <w:r w:rsidR="009F41D7" w:rsidRPr="00273D39">
        <w:rPr>
          <w:b/>
          <w:bCs/>
        </w:rPr>
        <w:t>作り方</w:t>
      </w:r>
    </w:p>
    <w:p w14:paraId="4C714121" w14:textId="621DF5EC" w:rsidR="009F41D7" w:rsidRDefault="009F41D7" w:rsidP="00273D39">
      <w:pPr>
        <w:pStyle w:val="a9"/>
        <w:numPr>
          <w:ilvl w:val="0"/>
          <w:numId w:val="2"/>
        </w:numPr>
      </w:pPr>
      <w:r>
        <w:t>豆腐はキッチンペーパーで包み、重しをして</w:t>
      </w:r>
      <w:r>
        <w:t>10</w:t>
      </w:r>
      <w:r>
        <w:t>分ほど水切りする。</w:t>
      </w:r>
    </w:p>
    <w:p w14:paraId="2FDC6C0D" w14:textId="67E4F39C" w:rsidR="009F41D7" w:rsidRDefault="009F41D7" w:rsidP="00273D39">
      <w:pPr>
        <w:pStyle w:val="a9"/>
        <w:numPr>
          <w:ilvl w:val="0"/>
          <w:numId w:val="2"/>
        </w:numPr>
      </w:pPr>
      <w:r>
        <w:t>フライパンに油を少量熱し、鶏ひき肉を炒める。火が通ったら、崩した豆腐を加えて炒め合わせる。</w:t>
      </w:r>
    </w:p>
    <w:p w14:paraId="034728A1" w14:textId="1711873B" w:rsidR="009F41D7" w:rsidRDefault="009F41D7" w:rsidP="00273D39">
      <w:pPr>
        <w:pStyle w:val="a9"/>
        <w:numPr>
          <w:ilvl w:val="0"/>
          <w:numId w:val="2"/>
        </w:numPr>
      </w:pPr>
      <w:r>
        <w:t>調味料（しょうゆ・みりん・砂糖）を加え、汁気が少なくなるまで中火で煮詰める。</w:t>
      </w:r>
      <w:r w:rsidR="004375DB">
        <w:rPr>
          <w:rFonts w:hint="eastAsia"/>
        </w:rPr>
        <w:t>白米</w:t>
      </w:r>
      <w:r>
        <w:t>の上にそぼろをのせ、青ねぎを散らして完成。</w:t>
      </w:r>
    </w:p>
    <w:p w14:paraId="5BEE6075" w14:textId="77777777" w:rsidR="009F41D7" w:rsidRPr="00273D39" w:rsidRDefault="009F41D7" w:rsidP="009F41D7"/>
    <w:p w14:paraId="62F75CA5" w14:textId="34225262" w:rsidR="009F41D7" w:rsidRPr="00273D39" w:rsidRDefault="00273D39" w:rsidP="009F41D7">
      <w:pPr>
        <w:rPr>
          <w:b/>
          <w:bCs/>
        </w:rPr>
      </w:pPr>
      <w:r w:rsidRPr="00273D39">
        <w:rPr>
          <w:rFonts w:hint="eastAsia"/>
          <w:b/>
          <w:bCs/>
        </w:rPr>
        <w:t>●</w:t>
      </w:r>
      <w:r w:rsidR="009F41D7" w:rsidRPr="00273D39">
        <w:rPr>
          <w:b/>
          <w:bCs/>
        </w:rPr>
        <w:t>ポイント</w:t>
      </w:r>
    </w:p>
    <w:p w14:paraId="46AA0540" w14:textId="034A9930" w:rsidR="009F41D7" w:rsidRDefault="00273D39" w:rsidP="009F41D7">
      <w:r>
        <w:rPr>
          <w:rFonts w:hint="eastAsia"/>
        </w:rPr>
        <w:t>・</w:t>
      </w:r>
      <w:r w:rsidR="009F41D7">
        <w:t>豆腐を使うことでヘルシーかつボリューム満点。</w:t>
      </w:r>
    </w:p>
    <w:p w14:paraId="011146BA" w14:textId="4E684D69" w:rsidR="007E2D2B" w:rsidRPr="007E2D2B" w:rsidRDefault="00273D39" w:rsidP="009F41D7">
      <w:pPr>
        <w:rPr>
          <w:rFonts w:ascii="Cambria Math" w:hAnsi="Cambria Math" w:cs="Cambria Math"/>
        </w:rPr>
      </w:pPr>
      <w:r>
        <w:rPr>
          <w:rFonts w:hint="eastAsia"/>
        </w:rPr>
        <w:t>・</w:t>
      </w:r>
      <w:r w:rsidR="009F41D7">
        <w:t>調味料は好みに応じて調整可能。甘めが好きなら砂糖を少し増やしても</w:t>
      </w:r>
      <w:r w:rsidR="007E2D2B">
        <w:rPr>
          <w:rFonts w:ascii="Cambria Math" w:hAnsi="Cambria Math" w:cs="Cambria Math" w:hint="eastAsia"/>
        </w:rPr>
        <w:t>OK</w:t>
      </w:r>
      <w:r w:rsidR="007E2D2B">
        <w:rPr>
          <w:rFonts w:ascii="Cambria Math" w:hAnsi="Cambria Math" w:cs="Cambria Math" w:hint="eastAsia"/>
        </w:rPr>
        <w:t>。</w:t>
      </w:r>
    </w:p>
    <w:p w14:paraId="03713AED" w14:textId="26257E56" w:rsidR="009F41D7" w:rsidRDefault="00273D39" w:rsidP="009F41D7">
      <w:r>
        <w:rPr>
          <w:rFonts w:hint="eastAsia"/>
        </w:rPr>
        <w:t>・</w:t>
      </w:r>
      <w:r w:rsidR="004375DB">
        <w:rPr>
          <w:rFonts w:hint="eastAsia"/>
        </w:rPr>
        <w:t>自炊</w:t>
      </w:r>
      <w:r w:rsidR="009F41D7">
        <w:t>に慣れてきたら、卵黄や温泉卵をトッピングしてアレンジも楽しめる。</w:t>
      </w:r>
    </w:p>
    <w:sectPr w:rsidR="009F41D7" w:rsidSect="009F41D7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70CE6" w14:textId="77777777" w:rsidR="009B3A03" w:rsidRDefault="009B3A03" w:rsidP="00341387">
      <w:r>
        <w:separator/>
      </w:r>
    </w:p>
  </w:endnote>
  <w:endnote w:type="continuationSeparator" w:id="0">
    <w:p w14:paraId="171D414C" w14:textId="77777777" w:rsidR="009B3A03" w:rsidRDefault="009B3A03" w:rsidP="0034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2892E" w14:textId="77777777" w:rsidR="009B3A03" w:rsidRDefault="009B3A03" w:rsidP="00341387">
      <w:r>
        <w:separator/>
      </w:r>
    </w:p>
  </w:footnote>
  <w:footnote w:type="continuationSeparator" w:id="0">
    <w:p w14:paraId="2B1510AD" w14:textId="77777777" w:rsidR="009B3A03" w:rsidRDefault="009B3A03" w:rsidP="00341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490C"/>
    <w:multiLevelType w:val="hybridMultilevel"/>
    <w:tmpl w:val="302EAA8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1707244"/>
    <w:multiLevelType w:val="hybridMultilevel"/>
    <w:tmpl w:val="DF7C3E6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050959098">
    <w:abstractNumId w:val="1"/>
  </w:num>
  <w:num w:numId="2" w16cid:durableId="684088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89F"/>
    <w:rsid w:val="0008157F"/>
    <w:rsid w:val="000C662B"/>
    <w:rsid w:val="000F683E"/>
    <w:rsid w:val="00117CF4"/>
    <w:rsid w:val="00157892"/>
    <w:rsid w:val="00273D39"/>
    <w:rsid w:val="00341387"/>
    <w:rsid w:val="00401BF1"/>
    <w:rsid w:val="00426A69"/>
    <w:rsid w:val="004375DB"/>
    <w:rsid w:val="004D5646"/>
    <w:rsid w:val="004F1465"/>
    <w:rsid w:val="004F3E94"/>
    <w:rsid w:val="005E1D0A"/>
    <w:rsid w:val="005E7483"/>
    <w:rsid w:val="00647925"/>
    <w:rsid w:val="006B09F1"/>
    <w:rsid w:val="006D20EB"/>
    <w:rsid w:val="006F4299"/>
    <w:rsid w:val="007A0DAB"/>
    <w:rsid w:val="007A3C55"/>
    <w:rsid w:val="007B55D4"/>
    <w:rsid w:val="007E2D2B"/>
    <w:rsid w:val="008063BA"/>
    <w:rsid w:val="00972EF9"/>
    <w:rsid w:val="00974072"/>
    <w:rsid w:val="009B3A03"/>
    <w:rsid w:val="009F41D7"/>
    <w:rsid w:val="00A17D1A"/>
    <w:rsid w:val="00A85DE5"/>
    <w:rsid w:val="00AB389F"/>
    <w:rsid w:val="00AC4B4F"/>
    <w:rsid w:val="00B32546"/>
    <w:rsid w:val="00B6770F"/>
    <w:rsid w:val="00B72CD7"/>
    <w:rsid w:val="00C26C75"/>
    <w:rsid w:val="00C5454C"/>
    <w:rsid w:val="00D0008D"/>
    <w:rsid w:val="00D137DA"/>
    <w:rsid w:val="00D34712"/>
    <w:rsid w:val="00D87A08"/>
    <w:rsid w:val="00E0483D"/>
    <w:rsid w:val="00E57D87"/>
    <w:rsid w:val="00E6549B"/>
    <w:rsid w:val="00E86B00"/>
    <w:rsid w:val="00F1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9D578"/>
  <w15:chartTrackingRefBased/>
  <w15:docId w15:val="{6291403B-7749-4038-91FC-E81A6B34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1D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B38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8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8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8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8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8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8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8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38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389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3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38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38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3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B38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389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B389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B389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389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41387"/>
  </w:style>
  <w:style w:type="paragraph" w:styleId="ac">
    <w:name w:val="footer"/>
    <w:basedOn w:val="a"/>
    <w:link w:val="ad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41387"/>
  </w:style>
  <w:style w:type="paragraph" w:styleId="ae">
    <w:name w:val="Date"/>
    <w:basedOn w:val="a"/>
    <w:next w:val="a"/>
    <w:link w:val="af"/>
    <w:uiPriority w:val="99"/>
    <w:semiHidden/>
    <w:unhideWhenUsed/>
    <w:rsid w:val="008063BA"/>
  </w:style>
  <w:style w:type="character" w:customStyle="1" w:styleId="af">
    <w:name w:val="日付 (文字)"/>
    <w:basedOn w:val="a0"/>
    <w:link w:val="ae"/>
    <w:uiPriority w:val="99"/>
    <w:semiHidden/>
    <w:rsid w:val="00806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73585-3B3F-40C3-B22D-7DAA5C5D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2025-11-26T01:02:00Z</dcterms:created>
  <dcterms:modified xsi:type="dcterms:W3CDTF">2025-11-26T01:02:00Z</dcterms:modified>
</cp:coreProperties>
</file>